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1" w:rsidRPr="00E07DE1" w:rsidRDefault="00E07DE1" w:rsidP="00E07DE1">
      <w:pPr>
        <w:spacing w:after="0" w:line="360" w:lineRule="auto"/>
        <w:jc w:val="both"/>
      </w:pPr>
      <w:r w:rsidRPr="00E07DE1">
        <w:t>Przed  odlotem  z  Krety  Dedal  zwrócił  się  do  syna  słowami:</w:t>
      </w:r>
    </w:p>
    <w:p w:rsidR="00E1488E" w:rsidRPr="00E07DE1" w:rsidRDefault="00E07DE1" w:rsidP="00E07DE1">
      <w:pPr>
        <w:spacing w:after="0" w:line="360" w:lineRule="auto"/>
        <w:jc w:val="both"/>
      </w:pPr>
      <w:r w:rsidRPr="00E07DE1">
        <w:t xml:space="preserve">- Drogi  synu, pamiętaj o tym, że  skrzydła są zlepione woskiem,  który łatwo  się  topi pod  wpływem  ciepła.  Poza  tym  pióra  mogą  nawilgnąć,  staną  się  zbyt  ciężkie i  nie  będą  nadawać  się  do  dalszego  lotu.  Nie  leć  ani  zbyt  wysoko,  ani  zbyt  nisko,  by  uniknąć  niebezpieczeństw  </w:t>
      </w:r>
      <w:r>
        <w:t>i  </w:t>
      </w:r>
      <w:r w:rsidRPr="00E07DE1">
        <w:t>szczęśliwie  dotrzeć do  domu.</w:t>
      </w:r>
    </w:p>
    <w:p w:rsidR="00E07DE1" w:rsidRDefault="00E07DE1" w:rsidP="00E07DE1">
      <w:pPr>
        <w:spacing w:after="0" w:line="360" w:lineRule="auto"/>
        <w:jc w:val="both"/>
      </w:pPr>
      <w:r w:rsidRPr="00E07DE1">
        <w:t>Na  co  młody  Ikar  odpowiedział:</w:t>
      </w:r>
    </w:p>
    <w:p w:rsidR="00E07DE1" w:rsidRPr="00E07DE1" w:rsidRDefault="00E07DE1" w:rsidP="00E07DE1">
      <w:pPr>
        <w:spacing w:after="0" w:line="240" w:lineRule="auto"/>
        <w:jc w:val="both"/>
      </w:pPr>
    </w:p>
    <w:p w:rsidR="00E07DE1" w:rsidRDefault="00E07DE1" w:rsidP="00E07DE1">
      <w:pPr>
        <w:spacing w:after="0" w:line="480" w:lineRule="auto"/>
        <w:jc w:val="both"/>
      </w:pPr>
      <w:r w:rsidRPr="00E07DE1">
        <w:t xml:space="preserve">- </w:t>
      </w:r>
      <w:r>
        <w:t xml:space="preserve"> . . . . . . . .. . . . . . . . . . </w:t>
      </w:r>
      <w:r>
        <w:t>. . . . . . . .. . . . . . . . . . . . . . . . . .. . . . . . . . . . . . . . . . . .. . . . . . . . . . . . . . . . . .. . . . . . . . . . . . . . .</w:t>
      </w:r>
      <w:r>
        <w:t xml:space="preserve"> . </w:t>
      </w:r>
      <w:r>
        <w:t xml:space="preserve"> . . .. . . . . . . . . . . . . . . . . .. . . . . . . . . . . . . . . . . .. . . . . . . . . . . . . . . . . .. . . . . . . . . . . . . . . . . .. . . . . . . . . . . . . . . . . .. . . . . . . . . . </w:t>
      </w:r>
      <w:r>
        <w:t>. .</w:t>
      </w:r>
    </w:p>
    <w:p w:rsidR="00E07DE1" w:rsidRPr="00E07DE1" w:rsidRDefault="00E07DE1" w:rsidP="00E07DE1">
      <w:pPr>
        <w:spacing w:after="0" w:line="360" w:lineRule="auto"/>
        <w:jc w:val="both"/>
      </w:pPr>
      <w:r w:rsidRPr="00E07DE1">
        <w:t>Przed  odlotem  z  Krety  Dedal  zwrócił  się  do  syna  słowami:</w:t>
      </w:r>
    </w:p>
    <w:p w:rsidR="00E07DE1" w:rsidRPr="00E07DE1" w:rsidRDefault="00E07DE1" w:rsidP="00E07DE1">
      <w:pPr>
        <w:spacing w:after="0" w:line="360" w:lineRule="auto"/>
        <w:jc w:val="both"/>
      </w:pPr>
      <w:r w:rsidRPr="00E07DE1">
        <w:t xml:space="preserve">- Drogi  synu, pamiętaj o tym, że  skrzydła są zlepione woskiem,  który łatwo  się  topi pod  wpływem  ciepła.  Poza  tym  pióra  mogą  nawilgnąć,  staną  się  zbyt  ciężkie i  nie  będą  nadawać  się  do  dalszego  lotu.  Nie  leć  ani  zbyt  wysoko,  ani  zbyt  nisko,  by  uniknąć  niebezpieczeństw  </w:t>
      </w:r>
      <w:r>
        <w:t>i  </w:t>
      </w:r>
      <w:r w:rsidRPr="00E07DE1">
        <w:t>szczęśliwie  dotrzeć do  domu.</w:t>
      </w:r>
    </w:p>
    <w:p w:rsidR="00E07DE1" w:rsidRDefault="00E07DE1" w:rsidP="00E07DE1">
      <w:pPr>
        <w:spacing w:after="0" w:line="360" w:lineRule="auto"/>
        <w:jc w:val="both"/>
      </w:pPr>
      <w:r w:rsidRPr="00E07DE1">
        <w:t>Na  co  młody  Ikar  odpowiedział:</w:t>
      </w:r>
    </w:p>
    <w:p w:rsidR="00E07DE1" w:rsidRPr="00E07DE1" w:rsidRDefault="00E07DE1" w:rsidP="00E07DE1">
      <w:pPr>
        <w:spacing w:after="0" w:line="240" w:lineRule="auto"/>
        <w:jc w:val="both"/>
      </w:pPr>
    </w:p>
    <w:p w:rsidR="00E07DE1" w:rsidRDefault="00E07DE1" w:rsidP="00E07DE1">
      <w:pPr>
        <w:spacing w:after="0" w:line="480" w:lineRule="auto"/>
        <w:jc w:val="both"/>
      </w:pPr>
      <w:r w:rsidRPr="00E07DE1">
        <w:t xml:space="preserve">- </w:t>
      </w:r>
      <w:r>
        <w:t xml:space="preserve"> . . . . . . . .. . . . . . . . . . . . . . . . . .. . . . . . . . . . . . . . . . . .. . . . . . . . . . . . . . . . . .. . . . . . . . . . . . . . . . . .. . . . . . . . . . . . . . . .  . . .. . . . . . . . . . . . . . . . . .. . . . . . . . . . . . . . . . . .. . . . . . . . . . . . . . . . . .. . . . . . . . . . . . . . . . . .. . . . . . . . . . . . . . . . . .. . . . . . . . . . . .</w:t>
      </w:r>
    </w:p>
    <w:p w:rsidR="00E07DE1" w:rsidRDefault="00E07DE1" w:rsidP="00E07DE1">
      <w:pPr>
        <w:spacing w:after="0" w:line="360" w:lineRule="auto"/>
        <w:sectPr w:rsidR="00E07DE1" w:rsidSect="00E07DE1">
          <w:type w:val="continuous"/>
          <w:pgSz w:w="11906" w:h="16838"/>
          <w:pgMar w:top="1417" w:right="424" w:bottom="1417" w:left="426" w:header="708" w:footer="708" w:gutter="0"/>
          <w:cols w:num="2" w:space="708"/>
          <w:docGrid w:linePitch="360"/>
        </w:sectPr>
      </w:pPr>
    </w:p>
    <w:p w:rsidR="0067431C" w:rsidRDefault="0067431C" w:rsidP="00E07DE1">
      <w:pPr>
        <w:spacing w:after="0" w:line="360" w:lineRule="auto"/>
        <w:jc w:val="both"/>
      </w:pPr>
    </w:p>
    <w:p w:rsidR="0067431C" w:rsidRDefault="0067431C" w:rsidP="00E07DE1">
      <w:pPr>
        <w:spacing w:after="0" w:line="360" w:lineRule="auto"/>
        <w:jc w:val="both"/>
      </w:pPr>
    </w:p>
    <w:p w:rsidR="00E07DE1" w:rsidRPr="00E07DE1" w:rsidRDefault="00E07DE1" w:rsidP="00E07DE1">
      <w:pPr>
        <w:spacing w:after="0" w:line="360" w:lineRule="auto"/>
        <w:jc w:val="both"/>
      </w:pPr>
      <w:r w:rsidRPr="00E07DE1">
        <w:t>Przed  odlotem  z  Krety  Dedal  zwrócił  się  do  syna  słowami:</w:t>
      </w:r>
    </w:p>
    <w:p w:rsidR="00E07DE1" w:rsidRPr="00E07DE1" w:rsidRDefault="00E07DE1" w:rsidP="00E07DE1">
      <w:pPr>
        <w:spacing w:after="0" w:line="360" w:lineRule="auto"/>
        <w:jc w:val="both"/>
      </w:pPr>
      <w:r w:rsidRPr="00E07DE1">
        <w:t xml:space="preserve">- Drogi  synu, pamiętaj o tym, że  skrzydła są zlepione woskiem,  który łatwo  się  topi pod  wpływem  ciepła.  Poza  tym  pióra  mogą  nawilgnąć,  staną  się  zbyt  ciężkie i  nie  będą  nadawać  się  do  dalszego  lotu.  Nie  leć  ani  zbyt  wysoko,  ani  zbyt  nisko,  by  uniknąć  niebezpieczeństw  </w:t>
      </w:r>
      <w:r>
        <w:t>i  </w:t>
      </w:r>
      <w:r w:rsidRPr="00E07DE1">
        <w:t>szczęśliwie  dotrzeć do  domu.</w:t>
      </w:r>
    </w:p>
    <w:p w:rsidR="00E07DE1" w:rsidRDefault="00E07DE1" w:rsidP="00E07DE1">
      <w:pPr>
        <w:spacing w:after="0" w:line="360" w:lineRule="auto"/>
        <w:jc w:val="both"/>
      </w:pPr>
      <w:r w:rsidRPr="00E07DE1">
        <w:t>Na  co  młody  Ikar  odpowiedział:</w:t>
      </w:r>
    </w:p>
    <w:p w:rsidR="00E07DE1" w:rsidRPr="00E07DE1" w:rsidRDefault="00E07DE1" w:rsidP="00E07DE1">
      <w:pPr>
        <w:spacing w:after="0" w:line="240" w:lineRule="auto"/>
        <w:jc w:val="both"/>
      </w:pPr>
    </w:p>
    <w:p w:rsidR="00E07DE1" w:rsidRDefault="00E07DE1" w:rsidP="00E07DE1">
      <w:pPr>
        <w:spacing w:after="0" w:line="480" w:lineRule="auto"/>
        <w:jc w:val="both"/>
      </w:pPr>
      <w:r w:rsidRPr="00E07DE1">
        <w:t xml:space="preserve">- </w:t>
      </w:r>
      <w:r>
        <w:t xml:space="preserve"> . . . . . . . .. . . . . . . . . . . . . . . . . .. . . . . . . . . . . . . . . . . .. . . . . . . . . . . . . . . . . .. . . . . . . . . . . . . . . . . .. . . . . . . . . . . . . . . .  . . .. . . . . . . . . . . . . . . . . .. . . . . . . . . . . . . . . . . .. . . . . . . . . . . . . . . . . .. . . . . . . . . . . . . . . . . .. . . . . . . . . . . . . . . . . .. . </w:t>
      </w:r>
    </w:p>
    <w:p w:rsidR="00E07DE1" w:rsidRDefault="00E07DE1" w:rsidP="00E07DE1">
      <w:pPr>
        <w:spacing w:after="0" w:line="480" w:lineRule="auto"/>
        <w:jc w:val="both"/>
      </w:pPr>
    </w:p>
    <w:p w:rsidR="0067431C" w:rsidRDefault="0067431C" w:rsidP="00E07DE1">
      <w:pPr>
        <w:spacing w:after="0" w:line="360" w:lineRule="auto"/>
        <w:jc w:val="both"/>
      </w:pPr>
    </w:p>
    <w:p w:rsidR="0067431C" w:rsidRDefault="0067431C" w:rsidP="00E07DE1">
      <w:pPr>
        <w:spacing w:after="0" w:line="360" w:lineRule="auto"/>
        <w:jc w:val="both"/>
      </w:pPr>
    </w:p>
    <w:p w:rsidR="00BE3A80" w:rsidRDefault="00BE3A80" w:rsidP="00E07DE1">
      <w:pPr>
        <w:spacing w:after="0" w:line="360" w:lineRule="auto"/>
        <w:jc w:val="both"/>
      </w:pPr>
    </w:p>
    <w:p w:rsidR="00E07DE1" w:rsidRPr="00E07DE1" w:rsidRDefault="00E07DE1" w:rsidP="00E07DE1">
      <w:pPr>
        <w:spacing w:after="0" w:line="360" w:lineRule="auto"/>
        <w:jc w:val="both"/>
      </w:pPr>
      <w:bookmarkStart w:id="0" w:name="_GoBack"/>
      <w:bookmarkEnd w:id="0"/>
      <w:r w:rsidRPr="00E07DE1">
        <w:t>Przed  odlotem  z  Krety  Dedal  zwrócił  się  do  syna  słowami:</w:t>
      </w:r>
    </w:p>
    <w:p w:rsidR="00E07DE1" w:rsidRPr="00E07DE1" w:rsidRDefault="00E07DE1" w:rsidP="00E07DE1">
      <w:pPr>
        <w:spacing w:after="0" w:line="360" w:lineRule="auto"/>
        <w:jc w:val="both"/>
      </w:pPr>
      <w:r w:rsidRPr="00E07DE1">
        <w:t xml:space="preserve">- Drogi  synu, pamiętaj o tym, że  skrzydła są zlepione woskiem,  który łatwo  się  topi pod  wpływem  ciepła.  Poza  tym  pióra  mogą  nawilgnąć,  staną  się  zbyt  ciężkie i  nie  będą  nadawać  się  do  dalszego  lotu.  Nie  leć  ani  zbyt  wysoko,  ani  zbyt  nisko,  by  uniknąć  niebezpieczeństw  </w:t>
      </w:r>
      <w:r>
        <w:t>i  </w:t>
      </w:r>
      <w:r w:rsidRPr="00E07DE1">
        <w:t>szczęśliwie  dotrzeć do  domu.</w:t>
      </w:r>
    </w:p>
    <w:p w:rsidR="00E07DE1" w:rsidRDefault="00E07DE1" w:rsidP="00E07DE1">
      <w:pPr>
        <w:spacing w:after="0" w:line="360" w:lineRule="auto"/>
        <w:jc w:val="both"/>
      </w:pPr>
      <w:r w:rsidRPr="00E07DE1">
        <w:t>Na  co  młody  Ikar  odpowiedział:</w:t>
      </w:r>
    </w:p>
    <w:p w:rsidR="00E07DE1" w:rsidRPr="00E07DE1" w:rsidRDefault="00E07DE1" w:rsidP="00E07DE1">
      <w:pPr>
        <w:spacing w:after="0" w:line="240" w:lineRule="auto"/>
        <w:jc w:val="both"/>
      </w:pPr>
    </w:p>
    <w:p w:rsidR="00E07DE1" w:rsidRPr="00E07DE1" w:rsidRDefault="00E07DE1" w:rsidP="00E07DE1">
      <w:pPr>
        <w:spacing w:after="0" w:line="480" w:lineRule="auto"/>
        <w:jc w:val="both"/>
      </w:pPr>
      <w:r w:rsidRPr="00E07DE1">
        <w:t xml:space="preserve">- </w:t>
      </w:r>
      <w:r>
        <w:t xml:space="preserve"> . . . . . . . .. . . . . . . . . . . . . . . . . .. . . . . . . . . . . . . . . . . .. . . . . . . . . . . . . . . . . .. . . . . . . . . . . . . . . . . .. . . . . . . . . . . . . . . .  . . .. . . . . . . . . . . . . . . . . .. . . . . . . . . . . . . . . . . .. . . . . . . . . . . . . . . . . .. . . . . . . . . . . . . . . . . .. . . . . . . . . . . . . . . . . .. . </w:t>
      </w:r>
    </w:p>
    <w:sectPr w:rsidR="00E07DE1" w:rsidRPr="00E07DE1" w:rsidSect="00BE3A80">
      <w:type w:val="continuous"/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1"/>
    <w:rsid w:val="0067431C"/>
    <w:rsid w:val="00BE3A80"/>
    <w:rsid w:val="00E07DE1"/>
    <w:rsid w:val="00E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8785B-8BD7-45FE-8C80-68EB2FEB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2018-02-27T17:22:00Z</dcterms:created>
  <dcterms:modified xsi:type="dcterms:W3CDTF">2018-02-27T17:32:00Z</dcterms:modified>
</cp:coreProperties>
</file>